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C4592F" w:rsidP="00C4592F">
      <w:pPr>
        <w:spacing w:after="0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ФОРМА 2.8 — ОТЧЁТ ОБ ИСПОЛНЕНИИ УПРАВЛЯЮЩЕЙ ОРГАНИЗАЦИЕЙ ДОГОВОРА УПРАВЛЕНИЯ, А</w:t>
      </w:r>
      <w:r w:rsidRPr="00F609A5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ТАКЖЕ О ВЫПОЛНЕНИИ ТОВАРИЩЕСТВОМ, КООПЕРАТИВОМ СМЕТ ДОХОДОВ И РАСХОДОВ ПО АДРЕСУ:</w:t>
      </w:r>
    </w:p>
    <w:p w:rsidR="00C4592F" w:rsidRPr="00C4592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УЛ. </w:t>
      </w:r>
      <w:r w:rsidR="00835FAF">
        <w:rPr>
          <w:rFonts w:ascii="Arial" w:eastAsia="Arial" w:hAnsi="Arial" w:cs="Arial"/>
          <w:b/>
          <w:color w:val="000000"/>
          <w:sz w:val="25"/>
          <w:lang w:eastAsia="ru-RU"/>
        </w:rPr>
        <w:t>ПРОБНАЯ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835FAF">
        <w:rPr>
          <w:rFonts w:ascii="Arial" w:eastAsia="Arial" w:hAnsi="Arial" w:cs="Arial"/>
          <w:b/>
          <w:color w:val="000000"/>
          <w:sz w:val="25"/>
          <w:lang w:eastAsia="ru-RU"/>
        </w:rPr>
        <w:t>11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835FAF" w:rsidP="00835FAF">
            <w:r>
              <w:t>31</w:t>
            </w:r>
            <w:r w:rsidR="008D62D8">
              <w:t>.0</w:t>
            </w:r>
            <w:r>
              <w:t>3</w:t>
            </w:r>
            <w:r w:rsidR="008D62D8">
              <w:t>.201</w:t>
            </w:r>
            <w:r>
              <w:t>9</w:t>
            </w:r>
            <w:r w:rsidR="008D62D8">
              <w:t xml:space="preserve"> </w:t>
            </w:r>
          </w:p>
        </w:tc>
      </w:tr>
      <w:tr w:rsidR="00993832" w:rsidTr="00513AF5">
        <w:trPr>
          <w:trHeight w:val="417"/>
        </w:trPr>
        <w:tc>
          <w:tcPr>
            <w:tcW w:w="846" w:type="dxa"/>
          </w:tcPr>
          <w:p w:rsidR="00993832" w:rsidRDefault="00993832"/>
        </w:tc>
        <w:tc>
          <w:tcPr>
            <w:tcW w:w="6946" w:type="dxa"/>
          </w:tcPr>
          <w:p w:rsidR="00993832" w:rsidRPr="007C518C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5"/>
                <w:szCs w:val="35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Default="00993832"/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начала отчётного периода</w:t>
            </w:r>
          </w:p>
        </w:tc>
        <w:tc>
          <w:tcPr>
            <w:tcW w:w="2120" w:type="dxa"/>
          </w:tcPr>
          <w:p w:rsidR="006E4167" w:rsidRDefault="00835FAF">
            <w:r>
              <w:t>01.01.2018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конца отчётного периода</w:t>
            </w:r>
          </w:p>
        </w:tc>
        <w:tc>
          <w:tcPr>
            <w:tcW w:w="2120" w:type="dxa"/>
          </w:tcPr>
          <w:p w:rsidR="006E4167" w:rsidRDefault="00835FAF">
            <w:r>
              <w:t>31.12.2018</w:t>
            </w:r>
          </w:p>
        </w:tc>
      </w:tr>
    </w:tbl>
    <w:p w:rsidR="0058130B" w:rsidRDefault="0058130B" w:rsidP="0058130B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3C3C31" w:rsidP="002A5D3F">
            <w:r>
              <w:t>№</w:t>
            </w:r>
          </w:p>
        </w:tc>
        <w:tc>
          <w:tcPr>
            <w:tcW w:w="6946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3C3C31" w:rsidRDefault="003C3C31" w:rsidP="002A5D3F"/>
        </w:tc>
        <w:tc>
          <w:tcPr>
            <w:tcW w:w="2120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3C3C31" w:rsidRDefault="003C3C31" w:rsidP="002A5D3F"/>
        </w:tc>
      </w:tr>
      <w:tr w:rsidR="00F43B7C" w:rsidTr="00513AF5">
        <w:trPr>
          <w:trHeight w:val="44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>
            <w:r>
              <w:t>4</w:t>
            </w:r>
          </w:p>
        </w:tc>
        <w:tc>
          <w:tcPr>
            <w:tcW w:w="6946" w:type="dxa"/>
          </w:tcPr>
          <w:p w:rsidR="003C3C31" w:rsidRDefault="009118AC" w:rsidP="002A5D3F">
            <w: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5</w:t>
            </w:r>
          </w:p>
        </w:tc>
        <w:tc>
          <w:tcPr>
            <w:tcW w:w="6946" w:type="dxa"/>
          </w:tcPr>
          <w:p w:rsidR="003C3C31" w:rsidRDefault="009118AC" w:rsidP="009118AC">
            <w:pPr>
              <w:spacing w:after="160" w:line="259" w:lineRule="auto"/>
            </w:pPr>
            <w:r>
              <w:t xml:space="preserve">Переходящие остатки денежных средств (на начало </w:t>
            </w:r>
            <w:r w:rsidRPr="009118AC">
              <w:t>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513AF5">
        <w:trPr>
          <w:trHeight w:val="387"/>
        </w:trPr>
        <w:tc>
          <w:tcPr>
            <w:tcW w:w="846" w:type="dxa"/>
          </w:tcPr>
          <w:p w:rsidR="003C3C31" w:rsidRDefault="003C3C31" w:rsidP="002A5D3F">
            <w:r>
              <w:t>6</w:t>
            </w:r>
          </w:p>
        </w:tc>
        <w:tc>
          <w:tcPr>
            <w:tcW w:w="6946" w:type="dxa"/>
          </w:tcPr>
          <w:p w:rsidR="003C3C31" w:rsidRDefault="009118AC" w:rsidP="002A5D3F">
            <w:r w:rsidRPr="009118AC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0B16F2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7</w:t>
            </w:r>
          </w:p>
        </w:tc>
        <w:tc>
          <w:tcPr>
            <w:tcW w:w="6946" w:type="dxa"/>
          </w:tcPr>
          <w:p w:rsidR="003C3C31" w:rsidRPr="007C518C" w:rsidRDefault="000B16F2" w:rsidP="002A5D3F">
            <w:r w:rsidRPr="000B16F2">
              <w:t>Начислено за услуги (работы) по содержанию и текущему ремонту (всего)</w:t>
            </w:r>
            <w:r>
              <w:t xml:space="preserve"> в том числе:</w:t>
            </w:r>
          </w:p>
        </w:tc>
        <w:tc>
          <w:tcPr>
            <w:tcW w:w="2120" w:type="dxa"/>
          </w:tcPr>
          <w:p w:rsidR="003C3C31" w:rsidRDefault="00835FAF" w:rsidP="00B93B3C">
            <w:r>
              <w:t>6115,47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380"/>
        </w:trPr>
        <w:tc>
          <w:tcPr>
            <w:tcW w:w="846" w:type="dxa"/>
          </w:tcPr>
          <w:p w:rsidR="003C3C31" w:rsidRDefault="003C3C31" w:rsidP="002A5D3F">
            <w:r>
              <w:t>8</w:t>
            </w:r>
          </w:p>
        </w:tc>
        <w:tc>
          <w:tcPr>
            <w:tcW w:w="6946" w:type="dxa"/>
          </w:tcPr>
          <w:p w:rsidR="003C3C31" w:rsidRPr="007C518C" w:rsidRDefault="005C3CF8" w:rsidP="001D442A">
            <w: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Default="00835FAF" w:rsidP="001D6FDF">
            <w:r>
              <w:t>3932,94</w:t>
            </w:r>
            <w:r w:rsidR="00883C1A" w:rsidRPr="00883C1A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9</w:t>
            </w:r>
          </w:p>
        </w:tc>
        <w:tc>
          <w:tcPr>
            <w:tcW w:w="6946" w:type="dxa"/>
          </w:tcPr>
          <w:p w:rsidR="003C3C31" w:rsidRPr="007C518C" w:rsidRDefault="005C3CF8" w:rsidP="001D442A">
            <w: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Default="00835FAF" w:rsidP="00B93B3C">
            <w:r>
              <w:t>1367,50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427"/>
        </w:trPr>
        <w:tc>
          <w:tcPr>
            <w:tcW w:w="846" w:type="dxa"/>
          </w:tcPr>
          <w:p w:rsidR="003C3C31" w:rsidRDefault="003C3C31" w:rsidP="002A5D3F">
            <w:r>
              <w:t>10</w:t>
            </w:r>
          </w:p>
        </w:tc>
        <w:tc>
          <w:tcPr>
            <w:tcW w:w="6946" w:type="dxa"/>
          </w:tcPr>
          <w:p w:rsidR="003C3C31" w:rsidRPr="007C518C" w:rsidRDefault="005C3CF8" w:rsidP="005C3CF8">
            <w:r>
              <w:t>Начислено за услуги управления</w:t>
            </w:r>
          </w:p>
        </w:tc>
        <w:tc>
          <w:tcPr>
            <w:tcW w:w="2120" w:type="dxa"/>
          </w:tcPr>
          <w:p w:rsidR="003C3C31" w:rsidRDefault="00835FAF" w:rsidP="001D6FDF">
            <w:r>
              <w:t>815,03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D47484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2B379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11</w:t>
            </w:r>
          </w:p>
        </w:tc>
        <w:tc>
          <w:tcPr>
            <w:tcW w:w="6946" w:type="dxa"/>
          </w:tcPr>
          <w:p w:rsidR="00D47484" w:rsidRPr="007C518C" w:rsidRDefault="00D47484" w:rsidP="001D442A">
            <w:r w:rsidRPr="00D47484">
              <w:t xml:space="preserve">Получено денежных средств, в </w:t>
            </w:r>
            <w:proofErr w:type="spellStart"/>
            <w:r w:rsidRPr="00D47484">
              <w:t>т.ч</w:t>
            </w:r>
            <w:proofErr w:type="spellEnd"/>
            <w:r w:rsidRPr="00D47484">
              <w:t>.:</w:t>
            </w:r>
          </w:p>
        </w:tc>
        <w:tc>
          <w:tcPr>
            <w:tcW w:w="2120" w:type="dxa"/>
          </w:tcPr>
          <w:p w:rsidR="003C3C31" w:rsidRDefault="00835FAF" w:rsidP="00FF5F88">
            <w:r>
              <w:t>0,00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12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835FAF" w:rsidP="00FF5F88">
            <w:r>
              <w:t>0,00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13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14</w:t>
            </w:r>
          </w:p>
        </w:tc>
        <w:tc>
          <w:tcPr>
            <w:tcW w:w="6946" w:type="dxa"/>
          </w:tcPr>
          <w:p w:rsidR="003C3C31" w:rsidRPr="007C518C" w:rsidRDefault="00093BFE" w:rsidP="001D442A">
            <w:r>
              <w:t xml:space="preserve">Получено субсидий 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15</w:t>
            </w:r>
          </w:p>
        </w:tc>
        <w:tc>
          <w:tcPr>
            <w:tcW w:w="6946" w:type="dxa"/>
          </w:tcPr>
          <w:p w:rsidR="003C3C31" w:rsidRPr="007C518C" w:rsidRDefault="00093BFE" w:rsidP="001D442A">
            <w:r>
              <w:t>Получено денежных средств от исп</w:t>
            </w:r>
            <w:r w:rsidR="00A56F34">
              <w:t xml:space="preserve">ользования общего имущества </w:t>
            </w:r>
            <w:r>
              <w:t xml:space="preserve">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lastRenderedPageBreak/>
              <w:t>16</w:t>
            </w:r>
          </w:p>
        </w:tc>
        <w:tc>
          <w:tcPr>
            <w:tcW w:w="6946" w:type="dxa"/>
          </w:tcPr>
          <w:p w:rsidR="003C3C31" w:rsidRPr="007C518C" w:rsidRDefault="00D50F6C" w:rsidP="001D442A">
            <w:r>
              <w:t xml:space="preserve">Прочие поступления </w:t>
            </w:r>
            <w:r w:rsidR="00093BFE">
              <w:t xml:space="preserve"> </w:t>
            </w:r>
          </w:p>
        </w:tc>
        <w:tc>
          <w:tcPr>
            <w:tcW w:w="2120" w:type="dxa"/>
          </w:tcPr>
          <w:p w:rsidR="003C3C31" w:rsidRDefault="00A56F34" w:rsidP="002A5D3F">
            <w:r w:rsidRPr="00A56F34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17</w:t>
            </w:r>
          </w:p>
        </w:tc>
        <w:tc>
          <w:tcPr>
            <w:tcW w:w="6946" w:type="dxa"/>
          </w:tcPr>
          <w:p w:rsidR="00DE70B1" w:rsidRPr="007C518C" w:rsidRDefault="00093BFE" w:rsidP="001D442A">
            <w: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Default="00835FAF" w:rsidP="00FF5F88">
            <w:r>
              <w:t>0,00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Pr="007C518C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18</w:t>
            </w:r>
          </w:p>
        </w:tc>
        <w:tc>
          <w:tcPr>
            <w:tcW w:w="6946" w:type="dxa"/>
          </w:tcPr>
          <w:p w:rsidR="003C3C31" w:rsidRPr="007C518C" w:rsidRDefault="00DE70B1" w:rsidP="001D442A">
            <w:r>
              <w:t xml:space="preserve">Авансовые платежи потребителей  </w:t>
            </w:r>
            <w:r w:rsidR="00FB54EA">
              <w:t>(</w:t>
            </w:r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19</w:t>
            </w:r>
          </w:p>
        </w:tc>
        <w:tc>
          <w:tcPr>
            <w:tcW w:w="6946" w:type="dxa"/>
          </w:tcPr>
          <w:p w:rsidR="00DE70B1" w:rsidRPr="007C518C" w:rsidRDefault="00DE70B1" w:rsidP="001D442A">
            <w:r>
              <w:t xml:space="preserve">Переходящие остатки денежных средств 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3C3C31" w:rsidRDefault="00835FAF" w:rsidP="002A5D3F">
            <w:r>
              <w:t>-7673,97</w:t>
            </w:r>
            <w:r w:rsidR="00E701DE" w:rsidRPr="00E701DE">
              <w:t xml:space="preserve"> руб.</w:t>
            </w:r>
          </w:p>
        </w:tc>
      </w:tr>
      <w:tr w:rsidR="00155117" w:rsidTr="002A5D3F">
        <w:tc>
          <w:tcPr>
            <w:tcW w:w="846" w:type="dxa"/>
          </w:tcPr>
          <w:p w:rsidR="00155117" w:rsidRDefault="00155117" w:rsidP="002A5D3F">
            <w:r>
              <w:t>20</w:t>
            </w:r>
          </w:p>
        </w:tc>
        <w:tc>
          <w:tcPr>
            <w:tcW w:w="6946" w:type="dxa"/>
          </w:tcPr>
          <w:p w:rsidR="00DE70B1" w:rsidRPr="007C518C" w:rsidRDefault="00DE70B1" w:rsidP="001D442A">
            <w:r>
              <w:t>Задолженность потребителей</w:t>
            </w:r>
            <w:r w:rsidR="00FB54EA">
              <w:t xml:space="preserve">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155117" w:rsidRDefault="00835FAF" w:rsidP="00FF5F88">
            <w:r>
              <w:t>-6115,47</w:t>
            </w:r>
            <w:r w:rsidR="00E701DE" w:rsidRPr="00E701DE">
              <w:t xml:space="preserve"> руб.</w:t>
            </w:r>
          </w:p>
        </w:tc>
      </w:tr>
    </w:tbl>
    <w:p w:rsidR="00060618" w:rsidRDefault="00060618" w:rsidP="00060618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530"/>
      </w:tblGrid>
      <w:tr w:rsidR="00F24D9D" w:rsidTr="00B4213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36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F24D9D" w:rsidRDefault="005B5467" w:rsidP="002A5D3F">
            <w:r w:rsidRPr="005B5467">
              <w:t>услуги паспортной службы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36" w:type="dxa"/>
          </w:tcPr>
          <w:p w:rsidR="00F24D9D" w:rsidRPr="007C518C" w:rsidRDefault="00F24D9D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Default="00AD4A8B" w:rsidP="0086215B">
            <w:r>
              <w:t>54,7</w:t>
            </w:r>
            <w:r w:rsidR="00F24D9D" w:rsidRPr="00E701DE">
              <w:t xml:space="preserve"> руб.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36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F24D9D" w:rsidRDefault="005B5467" w:rsidP="002A5D3F">
            <w:r w:rsidRPr="005B5467">
              <w:t>услуги расчетного центра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36" w:type="dxa"/>
          </w:tcPr>
          <w:p w:rsidR="00F24D9D" w:rsidRPr="007C518C" w:rsidRDefault="00F24D9D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Default="00AD4A8B" w:rsidP="002A5D3F">
            <w:r>
              <w:t>508,71</w:t>
            </w:r>
            <w:r w:rsidR="00F24D9D" w:rsidRPr="00E701DE">
              <w:t xml:space="preserve"> руб.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36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F24D9D" w:rsidRDefault="007A16CE" w:rsidP="002A5D3F">
            <w:r w:rsidRPr="007A16CE">
              <w:t>общие мероприятия, ведение сайта и обследование здания по заявлениям и обращениям граждан</w:t>
            </w:r>
            <w:r w:rsidR="00C46C1F">
              <w:t xml:space="preserve">, </w:t>
            </w:r>
            <w:r w:rsidR="00C46C1F" w:rsidRPr="00C46C1F">
              <w:t>общие осмотры здания и конструктивных элементов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36" w:type="dxa"/>
          </w:tcPr>
          <w:p w:rsidR="00F24D9D" w:rsidRPr="007C518C" w:rsidRDefault="00F24D9D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Default="00AD4A8B" w:rsidP="00C46C1F">
            <w:r>
              <w:t>177,78</w:t>
            </w:r>
            <w:r w:rsidR="00F24D9D" w:rsidRPr="00E701DE">
              <w:t xml:space="preserve"> руб.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36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F24D9D" w:rsidRDefault="007A16CE" w:rsidP="002A5D3F">
            <w:r w:rsidRPr="007A16CE">
              <w:t>техническое и аварийное обслуживание инженерного оборудования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36" w:type="dxa"/>
          </w:tcPr>
          <w:p w:rsidR="00F24D9D" w:rsidRPr="007C518C" w:rsidRDefault="00F24D9D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Default="00AD4A8B" w:rsidP="002A5D3F">
            <w:r>
              <w:t>1003,75</w:t>
            </w:r>
            <w:r w:rsidR="00F24D9D" w:rsidRPr="00E701DE">
              <w:t xml:space="preserve"> руб.</w:t>
            </w:r>
          </w:p>
        </w:tc>
      </w:tr>
      <w:tr w:rsidR="0085565A" w:rsidTr="00B4213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536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85565A" w:rsidRDefault="00275101" w:rsidP="002A5D3F">
            <w:r w:rsidRPr="00275101">
              <w:t>санитарное содержание здания и придомовой территории</w:t>
            </w:r>
          </w:p>
        </w:tc>
      </w:tr>
      <w:tr w:rsidR="0085565A" w:rsidTr="00B4213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536" w:type="dxa"/>
          </w:tcPr>
          <w:p w:rsidR="0085565A" w:rsidRPr="007C518C" w:rsidRDefault="0085565A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85565A" w:rsidRDefault="00AD4A8B" w:rsidP="002A5D3F">
            <w:r>
              <w:t>2075,87</w:t>
            </w:r>
            <w:r w:rsidR="0085565A" w:rsidRPr="00E701DE">
              <w:t xml:space="preserve"> руб.</w:t>
            </w:r>
          </w:p>
        </w:tc>
      </w:tr>
      <w:tr w:rsidR="0085565A" w:rsidTr="00B4213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536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85565A" w:rsidRDefault="00B311AC" w:rsidP="002A5D3F">
            <w:r w:rsidRPr="00B311AC">
              <w:t>Изготовление и монтаж информационных стендов</w:t>
            </w:r>
          </w:p>
        </w:tc>
      </w:tr>
      <w:tr w:rsidR="0085565A" w:rsidTr="00B4213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536" w:type="dxa"/>
          </w:tcPr>
          <w:p w:rsidR="0085565A" w:rsidRPr="007C518C" w:rsidRDefault="0085565A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85565A" w:rsidRDefault="00D5351F" w:rsidP="002A5D3F">
            <w:r>
              <w:t>2130,00</w:t>
            </w:r>
            <w:r w:rsidR="0085565A" w:rsidRPr="00E701DE">
              <w:t xml:space="preserve"> руб.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21</w:t>
            </w:r>
          </w:p>
        </w:tc>
        <w:tc>
          <w:tcPr>
            <w:tcW w:w="4536" w:type="dxa"/>
          </w:tcPr>
          <w:p w:rsidR="00314435" w:rsidRPr="007C518C" w:rsidRDefault="00314435" w:rsidP="00C61E3D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314435" w:rsidRDefault="004D7752" w:rsidP="00C61E3D">
            <w:r w:rsidRPr="004D7752">
              <w:t>Доставка песка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22</w:t>
            </w:r>
          </w:p>
        </w:tc>
        <w:tc>
          <w:tcPr>
            <w:tcW w:w="4536" w:type="dxa"/>
          </w:tcPr>
          <w:p w:rsidR="00314435" w:rsidRPr="007C518C" w:rsidRDefault="00314435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14435" w:rsidRDefault="00D5351F" w:rsidP="00C61E3D">
            <w:r>
              <w:t>796,00</w:t>
            </w:r>
            <w:r w:rsidR="00314435" w:rsidRPr="00E701DE">
              <w:t xml:space="preserve"> руб.</w:t>
            </w:r>
            <w:bookmarkStart w:id="0" w:name="_GoBack"/>
            <w:bookmarkEnd w:id="0"/>
          </w:p>
        </w:tc>
      </w:tr>
    </w:tbl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1D442A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1D442A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1D442A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lastRenderedPageBreak/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претензий потребителям-должникам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 xml:space="preserve"> Направлено исковых заявлений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1D442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437B"/>
    <w:rsid w:val="00060618"/>
    <w:rsid w:val="0008476A"/>
    <w:rsid w:val="00093BFE"/>
    <w:rsid w:val="00095798"/>
    <w:rsid w:val="000B16F2"/>
    <w:rsid w:val="00145476"/>
    <w:rsid w:val="00155117"/>
    <w:rsid w:val="001C6B00"/>
    <w:rsid w:val="001D442A"/>
    <w:rsid w:val="001D6FDF"/>
    <w:rsid w:val="00274BBB"/>
    <w:rsid w:val="00275101"/>
    <w:rsid w:val="002815D2"/>
    <w:rsid w:val="002B3796"/>
    <w:rsid w:val="002E43E7"/>
    <w:rsid w:val="003053B1"/>
    <w:rsid w:val="00314435"/>
    <w:rsid w:val="00375672"/>
    <w:rsid w:val="003C3C31"/>
    <w:rsid w:val="003C72BD"/>
    <w:rsid w:val="003D1585"/>
    <w:rsid w:val="00417606"/>
    <w:rsid w:val="00495FB9"/>
    <w:rsid w:val="004B7BEF"/>
    <w:rsid w:val="004D7752"/>
    <w:rsid w:val="004F472E"/>
    <w:rsid w:val="005120E1"/>
    <w:rsid w:val="00513AF5"/>
    <w:rsid w:val="0058130B"/>
    <w:rsid w:val="005B5467"/>
    <w:rsid w:val="005C3CF8"/>
    <w:rsid w:val="005F7C1B"/>
    <w:rsid w:val="00622230"/>
    <w:rsid w:val="00641684"/>
    <w:rsid w:val="006E4167"/>
    <w:rsid w:val="006F3AFF"/>
    <w:rsid w:val="007113F8"/>
    <w:rsid w:val="00725291"/>
    <w:rsid w:val="0079053B"/>
    <w:rsid w:val="007A16CE"/>
    <w:rsid w:val="007C35B6"/>
    <w:rsid w:val="007C518C"/>
    <w:rsid w:val="007C6F96"/>
    <w:rsid w:val="007E5D6A"/>
    <w:rsid w:val="008135F0"/>
    <w:rsid w:val="00835FAF"/>
    <w:rsid w:val="0083777C"/>
    <w:rsid w:val="0085565A"/>
    <w:rsid w:val="0086215B"/>
    <w:rsid w:val="00883C1A"/>
    <w:rsid w:val="008D62D8"/>
    <w:rsid w:val="008F5308"/>
    <w:rsid w:val="00901B60"/>
    <w:rsid w:val="009118AC"/>
    <w:rsid w:val="00911B6D"/>
    <w:rsid w:val="0096035F"/>
    <w:rsid w:val="00993832"/>
    <w:rsid w:val="009B6DDF"/>
    <w:rsid w:val="00A12922"/>
    <w:rsid w:val="00A52667"/>
    <w:rsid w:val="00A53957"/>
    <w:rsid w:val="00A56F34"/>
    <w:rsid w:val="00AD4A8B"/>
    <w:rsid w:val="00AF461D"/>
    <w:rsid w:val="00B311AC"/>
    <w:rsid w:val="00B42137"/>
    <w:rsid w:val="00B93B3C"/>
    <w:rsid w:val="00BB20E0"/>
    <w:rsid w:val="00BC4D9F"/>
    <w:rsid w:val="00BF5A4A"/>
    <w:rsid w:val="00C0361C"/>
    <w:rsid w:val="00C4592F"/>
    <w:rsid w:val="00C46C1F"/>
    <w:rsid w:val="00D0554D"/>
    <w:rsid w:val="00D35C2F"/>
    <w:rsid w:val="00D47484"/>
    <w:rsid w:val="00D50F6C"/>
    <w:rsid w:val="00D5351F"/>
    <w:rsid w:val="00DE70B1"/>
    <w:rsid w:val="00E701DE"/>
    <w:rsid w:val="00EA2D8D"/>
    <w:rsid w:val="00F04BD4"/>
    <w:rsid w:val="00F1327E"/>
    <w:rsid w:val="00F24D9D"/>
    <w:rsid w:val="00F43B7C"/>
    <w:rsid w:val="00F609A5"/>
    <w:rsid w:val="00FA6194"/>
    <w:rsid w:val="00FB54EA"/>
    <w:rsid w:val="00FF36F4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727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116</cp:revision>
  <dcterms:created xsi:type="dcterms:W3CDTF">2017-12-21T09:48:00Z</dcterms:created>
  <dcterms:modified xsi:type="dcterms:W3CDTF">2019-03-23T09:03:00Z</dcterms:modified>
</cp:coreProperties>
</file>