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B924DA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B924DA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B924DA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B924DA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B924DA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B924DA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7625"/>
                <wp:effectExtent l="0" t="0" r="0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1032" cy="7625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1EA3D" id="Group 3480" o:spid="_x0000_s1026" style="width:537.9pt;height:.6pt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B924DA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B924DA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069D5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ЛИСИЦЫНОЙ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35FAF"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11</w:t>
      </w:r>
      <w:r w:rsidRPr="00B924DA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B924DA" w:rsidTr="006E4167">
        <w:tc>
          <w:tcPr>
            <w:tcW w:w="846" w:type="dxa"/>
          </w:tcPr>
          <w:p w:rsidR="006E4167" w:rsidRPr="00B924DA" w:rsidRDefault="006E4167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6E4167" w:rsidRPr="00B924DA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B924DA" w:rsidRDefault="006E4167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53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B924DA" w:rsidRDefault="00EA2D8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7D3416" w:rsidRDefault="008C420B" w:rsidP="0081335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813358">
              <w:rPr>
                <w:sz w:val="24"/>
                <w:szCs w:val="24"/>
              </w:rPr>
              <w:t>1</w:t>
            </w:r>
            <w:r w:rsidR="008D62D8" w:rsidRPr="00B924DA">
              <w:rPr>
                <w:sz w:val="24"/>
                <w:szCs w:val="24"/>
              </w:rPr>
              <w:t>.0</w:t>
            </w:r>
            <w:r w:rsidR="00835FAF" w:rsidRPr="00B924DA">
              <w:rPr>
                <w:sz w:val="24"/>
                <w:szCs w:val="24"/>
              </w:rPr>
              <w:t>3</w:t>
            </w:r>
            <w:r w:rsidR="007D3416">
              <w:rPr>
                <w:sz w:val="24"/>
                <w:szCs w:val="24"/>
              </w:rPr>
              <w:t>.202</w:t>
            </w:r>
            <w:r w:rsidR="00E65213">
              <w:rPr>
                <w:sz w:val="24"/>
                <w:szCs w:val="24"/>
              </w:rPr>
              <w:t>5</w:t>
            </w:r>
          </w:p>
        </w:tc>
      </w:tr>
      <w:tr w:rsidR="00993832" w:rsidRPr="00B924DA" w:rsidTr="00513AF5">
        <w:trPr>
          <w:trHeight w:val="417"/>
        </w:trPr>
        <w:tc>
          <w:tcPr>
            <w:tcW w:w="846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B924DA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B924DA" w:rsidRDefault="00993832">
            <w:pPr>
              <w:rPr>
                <w:sz w:val="24"/>
                <w:szCs w:val="24"/>
              </w:rPr>
            </w:pPr>
          </w:p>
        </w:tc>
      </w:tr>
      <w:tr w:rsidR="006E4167" w:rsidRPr="00B924DA" w:rsidTr="00513AF5">
        <w:trPr>
          <w:trHeight w:val="417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B924DA" w:rsidRDefault="00E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01.01.2024</w:t>
            </w:r>
          </w:p>
        </w:tc>
      </w:tr>
      <w:tr w:rsidR="006E4167" w:rsidRPr="00B924DA" w:rsidTr="00513AF5">
        <w:trPr>
          <w:trHeight w:val="410"/>
        </w:trPr>
        <w:tc>
          <w:tcPr>
            <w:tcW w:w="8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B924DA" w:rsidRDefault="007C518C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B924DA" w:rsidRDefault="00E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31.12.2024</w:t>
            </w:r>
          </w:p>
        </w:tc>
      </w:tr>
    </w:tbl>
    <w:p w:rsidR="0058130B" w:rsidRPr="00B924DA" w:rsidRDefault="0058130B" w:rsidP="0058130B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</w:tcPr>
          <w:p w:rsidR="003C3C31" w:rsidRPr="00B924DA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B924DA" w:rsidTr="00513AF5">
        <w:trPr>
          <w:trHeight w:val="445"/>
        </w:trPr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513AF5">
        <w:trPr>
          <w:trHeight w:val="445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B924DA" w:rsidRDefault="009118AC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E65213" w:rsidRPr="00B924DA" w:rsidTr="002A5D3F">
        <w:tc>
          <w:tcPr>
            <w:tcW w:w="846" w:type="dxa"/>
          </w:tcPr>
          <w:p w:rsidR="00E65213" w:rsidRPr="00B924DA" w:rsidRDefault="00E65213" w:rsidP="00E6521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E65213" w:rsidRPr="00B924DA" w:rsidRDefault="00E65213" w:rsidP="00E65213">
            <w:pPr>
              <w:spacing w:after="160" w:line="259" w:lineRule="auto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E65213" w:rsidRPr="00E04D44" w:rsidRDefault="006069D5" w:rsidP="00E65213">
            <w:r>
              <w:t>0</w:t>
            </w:r>
            <w:r w:rsidR="00E65213" w:rsidRPr="00E04D44">
              <w:t xml:space="preserve"> руб.</w:t>
            </w:r>
          </w:p>
        </w:tc>
      </w:tr>
      <w:tr w:rsidR="00E65213" w:rsidRPr="00B924DA" w:rsidTr="00513AF5">
        <w:trPr>
          <w:trHeight w:val="387"/>
        </w:trPr>
        <w:tc>
          <w:tcPr>
            <w:tcW w:w="846" w:type="dxa"/>
          </w:tcPr>
          <w:p w:rsidR="00E65213" w:rsidRPr="00B924DA" w:rsidRDefault="00E65213" w:rsidP="00E6521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E65213" w:rsidRPr="00B924DA" w:rsidRDefault="00E65213" w:rsidP="00E65213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E65213" w:rsidRDefault="006069D5" w:rsidP="00E65213">
            <w:r>
              <w:t>0</w:t>
            </w:r>
            <w:r w:rsidR="00E65213" w:rsidRPr="00E04D44"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B924DA" w:rsidRDefault="000B16F2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B924DA" w:rsidRDefault="006069D5" w:rsidP="00E65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127025,59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380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B924DA" w:rsidRDefault="006069D5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108978,47</w:t>
            </w:r>
            <w:r w:rsidR="00883C1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B924DA" w:rsidRDefault="005C3CF8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B924DA" w:rsidRDefault="006069D5" w:rsidP="008C4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622230">
        <w:trPr>
          <w:trHeight w:val="427"/>
        </w:trPr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B924DA" w:rsidRDefault="005C3CF8" w:rsidP="005C3CF8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B924DA" w:rsidRDefault="006069D5" w:rsidP="00FB3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18047,12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B924DA" w:rsidTr="002A5D3F">
        <w:tc>
          <w:tcPr>
            <w:tcW w:w="846" w:type="dxa"/>
          </w:tcPr>
          <w:p w:rsidR="00F43B7C" w:rsidRPr="00B924DA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B924DA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B3ED0" w:rsidRPr="00B924DA" w:rsidRDefault="00FB3ED0" w:rsidP="002A5D3F">
            <w:pPr>
              <w:rPr>
                <w:sz w:val="24"/>
                <w:szCs w:val="24"/>
              </w:rPr>
            </w:pPr>
          </w:p>
          <w:p w:rsidR="00F43B7C" w:rsidRPr="00B924DA" w:rsidRDefault="00F43B7C" w:rsidP="00FB3ED0">
            <w:pPr>
              <w:ind w:firstLine="708"/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B924DA" w:rsidRDefault="00D47484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средств, в т.ч.:</w:t>
            </w:r>
          </w:p>
        </w:tc>
        <w:tc>
          <w:tcPr>
            <w:tcW w:w="2120" w:type="dxa"/>
          </w:tcPr>
          <w:p w:rsidR="003C3C31" w:rsidRPr="00B924DA" w:rsidRDefault="006069D5" w:rsidP="004007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95293,72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6069D5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95293,72</w:t>
            </w:r>
            <w:r w:rsidR="00813358" w:rsidRPr="0081335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B924DA" w:rsidRDefault="00093BFE" w:rsidP="00093BF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946" w:type="dxa"/>
          </w:tcPr>
          <w:p w:rsidR="003C3C3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Получено денежных средств от исп</w:t>
            </w:r>
            <w:r w:rsidR="00A56F34" w:rsidRPr="00B924DA">
              <w:rPr>
                <w:sz w:val="24"/>
                <w:szCs w:val="24"/>
              </w:rPr>
              <w:t xml:space="preserve">ользования общего имущества </w:t>
            </w:r>
            <w:r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B924DA" w:rsidRDefault="00D50F6C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Прочие поступления </w:t>
            </w:r>
            <w:r w:rsidR="00093BFE" w:rsidRPr="00B924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B924DA" w:rsidRDefault="00A56F34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B924DA" w:rsidRDefault="00093BFE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B924DA" w:rsidRDefault="006069D5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95293,72</w:t>
            </w:r>
            <w:r w:rsidR="00813358" w:rsidRPr="00813358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B924DA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B924DA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E701D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0,00 руб.</w:t>
            </w:r>
          </w:p>
        </w:tc>
      </w:tr>
      <w:tr w:rsidR="003C3C31" w:rsidRPr="00B924DA" w:rsidTr="002A5D3F">
        <w:tc>
          <w:tcPr>
            <w:tcW w:w="846" w:type="dxa"/>
          </w:tcPr>
          <w:p w:rsidR="003C3C31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B924DA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B924DA" w:rsidRDefault="004007FC" w:rsidP="006069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69D5">
              <w:rPr>
                <w:sz w:val="24"/>
                <w:szCs w:val="24"/>
              </w:rPr>
              <w:t>46211,87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B924DA" w:rsidTr="002A5D3F">
        <w:tc>
          <w:tcPr>
            <w:tcW w:w="846" w:type="dxa"/>
          </w:tcPr>
          <w:p w:rsidR="00155117" w:rsidRPr="00B924DA" w:rsidRDefault="0015511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B924DA" w:rsidRDefault="00DE70B1" w:rsidP="001D442A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Задолженность потребителей</w:t>
            </w:r>
            <w:r w:rsidR="00FB54EA" w:rsidRPr="00B924DA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B924DA" w:rsidRDefault="007D3416" w:rsidP="008133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6069D5">
              <w:rPr>
                <w:sz w:val="24"/>
                <w:szCs w:val="24"/>
              </w:rPr>
              <w:t>31731,87</w:t>
            </w:r>
            <w:r w:rsidR="00E701DE" w:rsidRPr="00B924DA">
              <w:rPr>
                <w:sz w:val="24"/>
                <w:szCs w:val="24"/>
              </w:rPr>
              <w:t xml:space="preserve"> руб.</w:t>
            </w:r>
          </w:p>
        </w:tc>
      </w:tr>
    </w:tbl>
    <w:p w:rsidR="006069D5" w:rsidRDefault="006069D5" w:rsidP="00060618">
      <w:pPr>
        <w:spacing w:after="3"/>
        <w:ind w:left="175" w:right="80"/>
        <w:rPr>
          <w:rFonts w:ascii="Arial" w:eastAsia="Arial" w:hAnsi="Arial" w:cs="Arial"/>
          <w:sz w:val="24"/>
          <w:szCs w:val="24"/>
        </w:rPr>
      </w:pPr>
    </w:p>
    <w:p w:rsidR="00060618" w:rsidRPr="00B924DA" w:rsidRDefault="00060618" w:rsidP="00060618">
      <w:pPr>
        <w:spacing w:after="3"/>
        <w:ind w:left="175" w:right="80"/>
        <w:rPr>
          <w:sz w:val="24"/>
          <w:szCs w:val="24"/>
        </w:rPr>
      </w:pPr>
      <w:r w:rsidRPr="00B924DA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5B5467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0C59C5" w:rsidP="00AA5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11505,52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общие мероприятия, ведение сайта и обследование здания по заявлениям и обращениям граждан</w:t>
            </w:r>
            <w:r w:rsidR="00C46C1F" w:rsidRPr="00B924DA">
              <w:rPr>
                <w:sz w:val="24"/>
                <w:szCs w:val="24"/>
              </w:rPr>
              <w:t>, общие осмотры здания и конструктивных элементов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376F8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3463,2 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B924DA" w:rsidRDefault="007A16CE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техническое и аварийное обслуживание инженерного оборудования</w:t>
            </w:r>
          </w:p>
        </w:tc>
      </w:tr>
      <w:tr w:rsidR="00F24D9D" w:rsidRPr="00B924DA" w:rsidTr="007D3416">
        <w:tc>
          <w:tcPr>
            <w:tcW w:w="846" w:type="dxa"/>
          </w:tcPr>
          <w:p w:rsidR="00F24D9D" w:rsidRPr="00B924DA" w:rsidRDefault="00F24D9D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B924DA" w:rsidRDefault="00F24D9D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B924DA" w:rsidRDefault="00376F8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15661,36</w:t>
            </w:r>
            <w:r w:rsidR="00F24D9D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275101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376F87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26512,72</w:t>
            </w:r>
            <w:r w:rsidR="0085565A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B924DA" w:rsidRDefault="006A5630" w:rsidP="006A5630">
            <w:pPr>
              <w:rPr>
                <w:sz w:val="24"/>
                <w:szCs w:val="24"/>
              </w:rPr>
            </w:pPr>
            <w:r w:rsidRPr="006A5630">
              <w:rPr>
                <w:sz w:val="24"/>
                <w:szCs w:val="24"/>
              </w:rPr>
              <w:t xml:space="preserve">замена запорной арматуры </w:t>
            </w:r>
          </w:p>
        </w:tc>
      </w:tr>
      <w:tr w:rsidR="0085565A" w:rsidRPr="00B924DA" w:rsidTr="007D3416">
        <w:tc>
          <w:tcPr>
            <w:tcW w:w="846" w:type="dxa"/>
          </w:tcPr>
          <w:p w:rsidR="0085565A" w:rsidRPr="00B924DA" w:rsidRDefault="0085565A" w:rsidP="002A5D3F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B924DA" w:rsidRDefault="0085565A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B924DA" w:rsidRDefault="0085565A" w:rsidP="006A5630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 xml:space="preserve"> </w:t>
            </w:r>
            <w:r w:rsidR="006A5630">
              <w:rPr>
                <w:sz w:val="24"/>
                <w:szCs w:val="24"/>
              </w:rPr>
              <w:t>36130</w:t>
            </w:r>
            <w:r w:rsidR="00815370">
              <w:rPr>
                <w:sz w:val="24"/>
                <w:szCs w:val="24"/>
                <w:lang w:val="en-US"/>
              </w:rPr>
              <w:t xml:space="preserve">,00 </w:t>
            </w:r>
            <w:r w:rsidRPr="00B924DA">
              <w:rPr>
                <w:sz w:val="24"/>
                <w:szCs w:val="24"/>
              </w:rPr>
              <w:t>руб.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14435" w:rsidRPr="00B924DA" w:rsidRDefault="00106B13" w:rsidP="008D75D6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 w:rsidRPr="00106B13">
              <w:rPr>
                <w:sz w:val="24"/>
                <w:szCs w:val="24"/>
              </w:rPr>
              <w:t>изготовление и монтаж мостков</w:t>
            </w:r>
            <w:r>
              <w:rPr>
                <w:sz w:val="24"/>
                <w:szCs w:val="24"/>
              </w:rPr>
              <w:t xml:space="preserve">, </w:t>
            </w:r>
            <w:r w:rsidRPr="00106B13">
              <w:rPr>
                <w:sz w:val="24"/>
                <w:szCs w:val="24"/>
              </w:rPr>
              <w:t>ремонт полов, дверей, изготовление ключей, установка стендов, монтаж замка</w:t>
            </w:r>
            <w:r w:rsidR="008D75D6" w:rsidRPr="00B924DA">
              <w:rPr>
                <w:sz w:val="24"/>
                <w:szCs w:val="24"/>
              </w:rPr>
              <w:tab/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C73AC" w:rsidRPr="00B924DA" w:rsidRDefault="00CD63A1" w:rsidP="005C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11520</w:t>
            </w:r>
            <w:r w:rsidR="007C73AC" w:rsidRPr="00B924DA">
              <w:rPr>
                <w:sz w:val="24"/>
                <w:szCs w:val="24"/>
              </w:rPr>
              <w:t xml:space="preserve"> руб.</w:t>
            </w:r>
          </w:p>
        </w:tc>
      </w:tr>
      <w:tr w:rsidR="007C73AC" w:rsidRPr="00B924DA" w:rsidTr="007D3416">
        <w:tc>
          <w:tcPr>
            <w:tcW w:w="846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C73AC" w:rsidRPr="00B924DA" w:rsidRDefault="007C73AC" w:rsidP="001D22CE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C73AC" w:rsidRPr="00B924DA" w:rsidRDefault="00B5478A" w:rsidP="00815370">
            <w:pPr>
              <w:tabs>
                <w:tab w:val="right" w:pos="4314"/>
              </w:tabs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дератизация</w:t>
            </w:r>
          </w:p>
        </w:tc>
      </w:tr>
      <w:tr w:rsidR="00314435" w:rsidRPr="00B924DA" w:rsidTr="007D3416">
        <w:tc>
          <w:tcPr>
            <w:tcW w:w="846" w:type="dxa"/>
          </w:tcPr>
          <w:p w:rsidR="00314435" w:rsidRPr="00B924DA" w:rsidRDefault="00314435" w:rsidP="00C61E3D">
            <w:pPr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14435" w:rsidRPr="00B924DA" w:rsidRDefault="00314435" w:rsidP="001D442A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B924DA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14435" w:rsidRPr="00B924DA" w:rsidRDefault="005C16C2" w:rsidP="008D7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A5935">
              <w:rPr>
                <w:sz w:val="24"/>
                <w:szCs w:val="24"/>
              </w:rPr>
              <w:t>000</w:t>
            </w:r>
            <w:r w:rsidR="00FB22A4">
              <w:rPr>
                <w:sz w:val="24"/>
                <w:szCs w:val="24"/>
              </w:rPr>
              <w:t xml:space="preserve"> Р</w:t>
            </w:r>
            <w:r w:rsidR="00314435" w:rsidRPr="00B924DA">
              <w:rPr>
                <w:sz w:val="24"/>
                <w:szCs w:val="24"/>
              </w:rPr>
              <w:t>уб.</w:t>
            </w: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32694C" w:rsidRPr="0032694C" w:rsidRDefault="0032694C" w:rsidP="0032694C">
            <w:pPr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доставка песка</w:t>
            </w:r>
          </w:p>
          <w:p w:rsidR="0034324C" w:rsidRDefault="0034324C" w:rsidP="0032694C">
            <w:pPr>
              <w:rPr>
                <w:sz w:val="24"/>
                <w:szCs w:val="24"/>
              </w:rPr>
            </w:pPr>
          </w:p>
        </w:tc>
      </w:tr>
      <w:tr w:rsidR="0034324C" w:rsidRPr="00B924DA" w:rsidTr="007D3416">
        <w:tc>
          <w:tcPr>
            <w:tcW w:w="846" w:type="dxa"/>
          </w:tcPr>
          <w:p w:rsidR="0034324C" w:rsidRPr="00B924DA" w:rsidRDefault="0034324C" w:rsidP="00C61E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34324C" w:rsidRPr="00B924DA" w:rsidRDefault="0032694C" w:rsidP="001D442A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34324C" w:rsidRDefault="005C16C2" w:rsidP="005C1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B5478A">
              <w:rPr>
                <w:sz w:val="24"/>
                <w:szCs w:val="24"/>
              </w:rPr>
              <w:t>0</w:t>
            </w:r>
            <w:r w:rsidR="003B23BF">
              <w:rPr>
                <w:sz w:val="24"/>
                <w:szCs w:val="24"/>
              </w:rPr>
              <w:t>,00 руб.</w:t>
            </w:r>
          </w:p>
        </w:tc>
      </w:tr>
      <w:tr w:rsidR="005C16C2" w:rsidRPr="00B924DA" w:rsidTr="007352E7">
        <w:tc>
          <w:tcPr>
            <w:tcW w:w="846" w:type="dxa"/>
          </w:tcPr>
          <w:p w:rsidR="005C16C2" w:rsidRPr="00B924DA" w:rsidRDefault="005C16C2" w:rsidP="0073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5C16C2" w:rsidRPr="00B924DA" w:rsidRDefault="005C16C2" w:rsidP="007352E7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5C16C2" w:rsidRDefault="005C16C2" w:rsidP="007352E7">
            <w:pPr>
              <w:rPr>
                <w:sz w:val="24"/>
                <w:szCs w:val="24"/>
              </w:rPr>
            </w:pPr>
            <w:r w:rsidRPr="005C16C2">
              <w:rPr>
                <w:sz w:val="24"/>
                <w:szCs w:val="24"/>
              </w:rPr>
              <w:t>промывка и опрессовка системы отопления</w:t>
            </w:r>
          </w:p>
        </w:tc>
      </w:tr>
      <w:tr w:rsidR="005C16C2" w:rsidRPr="00B924DA" w:rsidTr="007352E7">
        <w:tc>
          <w:tcPr>
            <w:tcW w:w="846" w:type="dxa"/>
          </w:tcPr>
          <w:p w:rsidR="005C16C2" w:rsidRPr="00B924DA" w:rsidRDefault="005C16C2" w:rsidP="0073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5C16C2" w:rsidRPr="00B924DA" w:rsidRDefault="005C16C2" w:rsidP="007352E7">
            <w:pPr>
              <w:spacing w:after="182"/>
              <w:ind w:left="24"/>
              <w:rPr>
                <w:sz w:val="24"/>
                <w:szCs w:val="24"/>
              </w:rPr>
            </w:pPr>
            <w:r w:rsidRPr="0032694C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5C16C2" w:rsidRDefault="005C16C2" w:rsidP="007352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15000,00 руб.</w:t>
            </w:r>
          </w:p>
        </w:tc>
      </w:tr>
    </w:tbl>
    <w:p w:rsidR="005C16C2" w:rsidRDefault="005C16C2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bookmarkStart w:id="0" w:name="_GoBack"/>
      <w:bookmarkEnd w:id="0"/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1D442A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1D442A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2A5D3F"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1D442A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1D442A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1D442A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1D442A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1D442A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Начислено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1D442A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690F5E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690F5E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690F5E" w:rsidRDefault="005120E1" w:rsidP="005120E1">
            <w:pPr>
              <w:rPr>
                <w:lang w:val="en-US"/>
              </w:rPr>
            </w:pP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претензионно-исковой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1D442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A39" w:rsidRDefault="009F4A39" w:rsidP="008D75D6">
      <w:pPr>
        <w:spacing w:after="0" w:line="240" w:lineRule="auto"/>
      </w:pPr>
      <w:r>
        <w:separator/>
      </w:r>
    </w:p>
  </w:endnote>
  <w:endnote w:type="continuationSeparator" w:id="0">
    <w:p w:rsidR="009F4A39" w:rsidRDefault="009F4A39" w:rsidP="008D7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A39" w:rsidRDefault="009F4A39" w:rsidP="008D75D6">
      <w:pPr>
        <w:spacing w:after="0" w:line="240" w:lineRule="auto"/>
      </w:pPr>
      <w:r>
        <w:separator/>
      </w:r>
    </w:p>
  </w:footnote>
  <w:footnote w:type="continuationSeparator" w:id="0">
    <w:p w:rsidR="009F4A39" w:rsidRDefault="009F4A39" w:rsidP="008D7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10B55"/>
    <w:rsid w:val="0001437B"/>
    <w:rsid w:val="00060618"/>
    <w:rsid w:val="0008476A"/>
    <w:rsid w:val="00093BFE"/>
    <w:rsid w:val="00094EE6"/>
    <w:rsid w:val="00095798"/>
    <w:rsid w:val="000B16F2"/>
    <w:rsid w:val="000C59C5"/>
    <w:rsid w:val="00106B13"/>
    <w:rsid w:val="0011239B"/>
    <w:rsid w:val="0012194A"/>
    <w:rsid w:val="00145476"/>
    <w:rsid w:val="00155117"/>
    <w:rsid w:val="001C6B00"/>
    <w:rsid w:val="001D442A"/>
    <w:rsid w:val="001D6FDF"/>
    <w:rsid w:val="00274BBB"/>
    <w:rsid w:val="00275101"/>
    <w:rsid w:val="002815D2"/>
    <w:rsid w:val="002B3796"/>
    <w:rsid w:val="002E43E7"/>
    <w:rsid w:val="003053B1"/>
    <w:rsid w:val="00314435"/>
    <w:rsid w:val="0032694C"/>
    <w:rsid w:val="0034324C"/>
    <w:rsid w:val="00375672"/>
    <w:rsid w:val="00376F87"/>
    <w:rsid w:val="00397D07"/>
    <w:rsid w:val="003B23BF"/>
    <w:rsid w:val="003C3C31"/>
    <w:rsid w:val="003C72BD"/>
    <w:rsid w:val="003D1585"/>
    <w:rsid w:val="004007FC"/>
    <w:rsid w:val="00417606"/>
    <w:rsid w:val="004610F0"/>
    <w:rsid w:val="00495FB9"/>
    <w:rsid w:val="004B7BEF"/>
    <w:rsid w:val="004D7752"/>
    <w:rsid w:val="004E7D28"/>
    <w:rsid w:val="004F472E"/>
    <w:rsid w:val="005120E1"/>
    <w:rsid w:val="00513AF5"/>
    <w:rsid w:val="0058130B"/>
    <w:rsid w:val="005B5467"/>
    <w:rsid w:val="005C16C2"/>
    <w:rsid w:val="005C3CF8"/>
    <w:rsid w:val="005F7C1B"/>
    <w:rsid w:val="006069D5"/>
    <w:rsid w:val="00612465"/>
    <w:rsid w:val="00622230"/>
    <w:rsid w:val="00641684"/>
    <w:rsid w:val="00683E82"/>
    <w:rsid w:val="00690F5E"/>
    <w:rsid w:val="006A5630"/>
    <w:rsid w:val="006B1A21"/>
    <w:rsid w:val="006E4167"/>
    <w:rsid w:val="006F3AFF"/>
    <w:rsid w:val="007113F8"/>
    <w:rsid w:val="00725291"/>
    <w:rsid w:val="0079053B"/>
    <w:rsid w:val="007A16CE"/>
    <w:rsid w:val="007A5935"/>
    <w:rsid w:val="007C35B6"/>
    <w:rsid w:val="007C518C"/>
    <w:rsid w:val="007C6F96"/>
    <w:rsid w:val="007C73AC"/>
    <w:rsid w:val="007D3416"/>
    <w:rsid w:val="007E5D6A"/>
    <w:rsid w:val="00813358"/>
    <w:rsid w:val="008135F0"/>
    <w:rsid w:val="00815370"/>
    <w:rsid w:val="00835FAF"/>
    <w:rsid w:val="0083777C"/>
    <w:rsid w:val="0085565A"/>
    <w:rsid w:val="0086215B"/>
    <w:rsid w:val="00867621"/>
    <w:rsid w:val="00883C1A"/>
    <w:rsid w:val="008C420B"/>
    <w:rsid w:val="008D62D8"/>
    <w:rsid w:val="008D75D6"/>
    <w:rsid w:val="008F4389"/>
    <w:rsid w:val="008F5308"/>
    <w:rsid w:val="00901B60"/>
    <w:rsid w:val="009118AC"/>
    <w:rsid w:val="00911B6D"/>
    <w:rsid w:val="0096035F"/>
    <w:rsid w:val="00993832"/>
    <w:rsid w:val="009B6DDF"/>
    <w:rsid w:val="009F4A39"/>
    <w:rsid w:val="00A12922"/>
    <w:rsid w:val="00A52667"/>
    <w:rsid w:val="00A53957"/>
    <w:rsid w:val="00A56F34"/>
    <w:rsid w:val="00A63BB7"/>
    <w:rsid w:val="00AA5DD8"/>
    <w:rsid w:val="00AD4A8B"/>
    <w:rsid w:val="00AF461D"/>
    <w:rsid w:val="00B311AC"/>
    <w:rsid w:val="00B42137"/>
    <w:rsid w:val="00B5478A"/>
    <w:rsid w:val="00B924DA"/>
    <w:rsid w:val="00B93B3C"/>
    <w:rsid w:val="00BB20E0"/>
    <w:rsid w:val="00BC4D9F"/>
    <w:rsid w:val="00BF5A4A"/>
    <w:rsid w:val="00C0361C"/>
    <w:rsid w:val="00C4592F"/>
    <w:rsid w:val="00C46C1F"/>
    <w:rsid w:val="00C9723F"/>
    <w:rsid w:val="00CD63A1"/>
    <w:rsid w:val="00D0554D"/>
    <w:rsid w:val="00D35C2F"/>
    <w:rsid w:val="00D47484"/>
    <w:rsid w:val="00D50F6C"/>
    <w:rsid w:val="00D5351F"/>
    <w:rsid w:val="00DE70B1"/>
    <w:rsid w:val="00E65213"/>
    <w:rsid w:val="00E701DE"/>
    <w:rsid w:val="00EA2D8D"/>
    <w:rsid w:val="00EC23F6"/>
    <w:rsid w:val="00EF0B23"/>
    <w:rsid w:val="00F04BD4"/>
    <w:rsid w:val="00F1327E"/>
    <w:rsid w:val="00F24D9D"/>
    <w:rsid w:val="00F43B7C"/>
    <w:rsid w:val="00F609A5"/>
    <w:rsid w:val="00FA6194"/>
    <w:rsid w:val="00FA6581"/>
    <w:rsid w:val="00FB22A4"/>
    <w:rsid w:val="00FB3ED0"/>
    <w:rsid w:val="00FB54EA"/>
    <w:rsid w:val="00FF36F4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53893"/>
  <w15:docId w15:val="{0884E4A8-8D01-48FF-A6CA-7E1A9170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FB3ED0"/>
    <w:rPr>
      <w:i/>
      <w:iCs/>
      <w:color w:val="404040" w:themeColor="text1" w:themeTint="BF"/>
    </w:rPr>
  </w:style>
  <w:style w:type="paragraph" w:styleId="a5">
    <w:name w:val="header"/>
    <w:basedOn w:val="a"/>
    <w:link w:val="a6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75D6"/>
  </w:style>
  <w:style w:type="paragraph" w:styleId="a7">
    <w:name w:val="footer"/>
    <w:basedOn w:val="a"/>
    <w:link w:val="a8"/>
    <w:uiPriority w:val="99"/>
    <w:unhideWhenUsed/>
    <w:rsid w:val="008D75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75D6"/>
  </w:style>
  <w:style w:type="paragraph" w:styleId="a9">
    <w:name w:val="Balloon Text"/>
    <w:basedOn w:val="a"/>
    <w:link w:val="aa"/>
    <w:uiPriority w:val="99"/>
    <w:semiHidden/>
    <w:unhideWhenUsed/>
    <w:rsid w:val="00B92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24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156</cp:revision>
  <cp:lastPrinted>2025-02-26T08:09:00Z</cp:lastPrinted>
  <dcterms:created xsi:type="dcterms:W3CDTF">2017-12-21T09:48:00Z</dcterms:created>
  <dcterms:modified xsi:type="dcterms:W3CDTF">2025-02-26T08:09:00Z</dcterms:modified>
</cp:coreProperties>
</file>